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2249"/>
        <w:gridCol w:w="3817"/>
      </w:tblGrid>
      <w:tr w:rsidR="00F65CEA" w:rsidRPr="00F65CEA" w:rsidTr="001C60E2">
        <w:trPr>
          <w:trHeight w:val="2174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65CEA" w:rsidRPr="00F65CEA" w:rsidRDefault="00F65CEA" w:rsidP="00701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 РЕСПУБЛИК</w:t>
            </w:r>
            <w:r w:rsidR="007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КУРЧАЛОЙН МУНИЦИПАЛЬНИ К1ОШТАН АДМИНИСТРАЦИН КУЬЙГАЛХО</w:t>
            </w:r>
          </w:p>
        </w:tc>
      </w:tr>
    </w:tbl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65CE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37275" cy="76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EA1B76" w:rsidRDefault="00F65CEA" w:rsidP="00EA1B76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5803A2" w:rsidP="00580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«___» ______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</w:t>
      </w:r>
      <w:r w:rsid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8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чалой       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E6734" w:rsidRDefault="000E6734" w:rsidP="00EA1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2069" w:rsidRPr="00210284" w:rsidRDefault="00701D6F" w:rsidP="005020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конкурса на замещение вакантн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службы </w:t>
      </w:r>
      <w:r w:rsidR="00502069" w:rsidRPr="00210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начальника </w:t>
      </w:r>
      <w:r w:rsidR="00210284" w:rsidRPr="00210284">
        <w:rPr>
          <w:rFonts w:ascii="Times New Roman" w:hAnsi="Times New Roman" w:cs="Times New Roman"/>
          <w:b/>
          <w:sz w:val="28"/>
          <w:szCs w:val="28"/>
        </w:rPr>
        <w:t>МУ «Отдел культуры Курчалоевского муниципального района»</w:t>
      </w:r>
    </w:p>
    <w:p w:rsidR="000E6734" w:rsidRPr="001C0E5C" w:rsidRDefault="000E6734" w:rsidP="005020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7F11FB" w:rsidRDefault="000574B7" w:rsidP="007F11F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A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Федерального закона от 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E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Закона Чеченской Ре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спублики от 26.06.2007</w:t>
      </w:r>
      <w:r w:rsidR="001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36-РЗ «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Чеченской Республике»</w:t>
      </w:r>
      <w:r w:rsidR="007F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11FB">
        <w:rPr>
          <w:rFonts w:ascii="Times New Roman" w:hAnsi="Times New Roman" w:cs="Times New Roman"/>
          <w:sz w:val="28"/>
          <w:szCs w:val="28"/>
        </w:rPr>
        <w:t>на основании статьи 7, части 6 статьи 43 Федерального закона от 6 октября 2003 года №131-ФЗ «Об общих принципах организации местного самоуправления в Российской Федерации»</w:t>
      </w:r>
      <w:r w:rsidR="007F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38" w:rsidRPr="00BD6D38" w:rsidRDefault="00701D6F" w:rsidP="007F11FB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567"/>
        <w:jc w:val="both"/>
        <w:outlineLvl w:val="0"/>
        <w:rPr>
          <w:szCs w:val="28"/>
        </w:rPr>
      </w:pPr>
      <w:r w:rsidRPr="00100529">
        <w:rPr>
          <w:color w:val="000000"/>
          <w:szCs w:val="28"/>
        </w:rPr>
        <w:t>Объявить конкурс на замещение вакантн</w:t>
      </w:r>
      <w:r w:rsidR="00502069">
        <w:rPr>
          <w:color w:val="000000"/>
          <w:szCs w:val="28"/>
        </w:rPr>
        <w:t>ой</w:t>
      </w:r>
      <w:r w:rsidRPr="00100529">
        <w:rPr>
          <w:color w:val="000000"/>
          <w:szCs w:val="28"/>
        </w:rPr>
        <w:t xml:space="preserve"> должност</w:t>
      </w:r>
      <w:r w:rsidR="00502069">
        <w:rPr>
          <w:color w:val="000000"/>
          <w:szCs w:val="28"/>
        </w:rPr>
        <w:t>и</w:t>
      </w:r>
      <w:r w:rsidRPr="00100529">
        <w:rPr>
          <w:color w:val="000000"/>
          <w:szCs w:val="28"/>
        </w:rPr>
        <w:t xml:space="preserve"> муниципальной </w:t>
      </w:r>
      <w:r w:rsidR="0029783D" w:rsidRPr="00100529">
        <w:rPr>
          <w:color w:val="000000"/>
          <w:szCs w:val="28"/>
        </w:rPr>
        <w:t>службы</w:t>
      </w:r>
      <w:r w:rsidR="00502069">
        <w:rPr>
          <w:color w:val="000000"/>
          <w:szCs w:val="28"/>
        </w:rPr>
        <w:t xml:space="preserve"> начальника </w:t>
      </w:r>
      <w:r w:rsidR="00210284" w:rsidRPr="00EF519A">
        <w:rPr>
          <w:szCs w:val="28"/>
        </w:rPr>
        <w:t>МУ «Отдел культуры Курчалоевского муниципального района»</w:t>
      </w:r>
      <w:r w:rsidR="002043EE">
        <w:rPr>
          <w:kern w:val="2"/>
          <w:szCs w:val="28"/>
        </w:rPr>
        <w:t>.</w:t>
      </w:r>
    </w:p>
    <w:p w:rsidR="00EA1B76" w:rsidRPr="00100529" w:rsidRDefault="001C0E5C" w:rsidP="00502069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 xml:space="preserve">Назначить </w:t>
      </w:r>
      <w:r w:rsidR="00F61F88">
        <w:rPr>
          <w:szCs w:val="28"/>
        </w:rPr>
        <w:t xml:space="preserve">проведение </w:t>
      </w:r>
      <w:r>
        <w:rPr>
          <w:szCs w:val="28"/>
        </w:rPr>
        <w:t>конкурс</w:t>
      </w:r>
      <w:r w:rsidR="00F61F88">
        <w:rPr>
          <w:szCs w:val="28"/>
        </w:rPr>
        <w:t>а</w:t>
      </w:r>
      <w:r w:rsidR="00502069">
        <w:rPr>
          <w:szCs w:val="28"/>
        </w:rPr>
        <w:t xml:space="preserve"> на </w:t>
      </w:r>
      <w:r w:rsidR="0083720B">
        <w:rPr>
          <w:szCs w:val="28"/>
        </w:rPr>
        <w:t xml:space="preserve">3 октября </w:t>
      </w:r>
      <w:r w:rsidR="00D20BF0">
        <w:rPr>
          <w:szCs w:val="28"/>
        </w:rPr>
        <w:t>2019 года, п</w:t>
      </w:r>
      <w:r w:rsidR="00EA1B76" w:rsidRPr="00100529">
        <w:rPr>
          <w:szCs w:val="28"/>
        </w:rPr>
        <w:t xml:space="preserve">рием документов осуществляется в </w:t>
      </w:r>
      <w:r w:rsidR="00D20BF0">
        <w:rPr>
          <w:szCs w:val="28"/>
        </w:rPr>
        <w:t xml:space="preserve">здании </w:t>
      </w:r>
      <w:r w:rsidR="00EA1B76" w:rsidRPr="00100529">
        <w:rPr>
          <w:szCs w:val="28"/>
        </w:rPr>
        <w:t>администрации Курчалоевского муниципального района Чеченской Республики по адресу</w:t>
      </w:r>
      <w:r w:rsidR="00806FC0">
        <w:rPr>
          <w:szCs w:val="28"/>
        </w:rPr>
        <w:t>:</w:t>
      </w:r>
      <w:r w:rsidR="00100529" w:rsidRPr="00100529">
        <w:rPr>
          <w:szCs w:val="28"/>
        </w:rPr>
        <w:t xml:space="preserve"> </w:t>
      </w:r>
      <w:r w:rsidR="00806FC0">
        <w:rPr>
          <w:szCs w:val="28"/>
        </w:rPr>
        <w:t>Курчалоевский м</w:t>
      </w:r>
      <w:r w:rsidR="00D11982">
        <w:rPr>
          <w:szCs w:val="28"/>
        </w:rPr>
        <w:t xml:space="preserve">униципальный район, </w:t>
      </w:r>
      <w:r w:rsidR="00100529" w:rsidRPr="00100529">
        <w:rPr>
          <w:szCs w:val="28"/>
        </w:rPr>
        <w:t>г</w:t>
      </w:r>
      <w:r w:rsidR="00806FC0">
        <w:rPr>
          <w:szCs w:val="28"/>
        </w:rPr>
        <w:t>. Курчалой</w:t>
      </w:r>
      <w:r w:rsidR="00D20BF0">
        <w:rPr>
          <w:szCs w:val="28"/>
        </w:rPr>
        <w:t>,</w:t>
      </w:r>
      <w:r w:rsidR="00806FC0">
        <w:rPr>
          <w:szCs w:val="28"/>
        </w:rPr>
        <w:t xml:space="preserve"> ул. А</w:t>
      </w:r>
      <w:r w:rsidR="00EA1B76" w:rsidRPr="00100529">
        <w:rPr>
          <w:szCs w:val="28"/>
        </w:rPr>
        <w:t>-Х</w:t>
      </w:r>
      <w:r w:rsidR="008023E8">
        <w:rPr>
          <w:szCs w:val="28"/>
        </w:rPr>
        <w:t>.</w:t>
      </w:r>
      <w:r w:rsidR="00EA1B76" w:rsidRPr="00100529">
        <w:rPr>
          <w:szCs w:val="28"/>
        </w:rPr>
        <w:t xml:space="preserve"> Кадырова</w:t>
      </w:r>
      <w:r w:rsidR="00806FC0">
        <w:rPr>
          <w:szCs w:val="28"/>
        </w:rPr>
        <w:t>, № 50</w:t>
      </w:r>
      <w:r w:rsidR="007F11FB">
        <w:rPr>
          <w:szCs w:val="28"/>
        </w:rPr>
        <w:t>,</w:t>
      </w:r>
      <w:r w:rsidR="00EA1B76" w:rsidRPr="00100529">
        <w:rPr>
          <w:szCs w:val="28"/>
        </w:rPr>
        <w:t xml:space="preserve"> с 9:00 до 18:00</w:t>
      </w:r>
      <w:r w:rsidR="00806FC0">
        <w:rPr>
          <w:szCs w:val="28"/>
        </w:rPr>
        <w:t xml:space="preserve"> ча</w:t>
      </w:r>
      <w:r w:rsidR="008023E8">
        <w:rPr>
          <w:szCs w:val="28"/>
        </w:rPr>
        <w:t>сов</w:t>
      </w:r>
      <w:r w:rsidR="00806FC0">
        <w:rPr>
          <w:szCs w:val="28"/>
        </w:rPr>
        <w:t xml:space="preserve">, с понедельника – </w:t>
      </w:r>
      <w:r w:rsidR="00EA1B76" w:rsidRPr="00100529">
        <w:rPr>
          <w:szCs w:val="28"/>
        </w:rPr>
        <w:t>пятницу</w:t>
      </w:r>
      <w:r w:rsidR="00806FC0">
        <w:rPr>
          <w:szCs w:val="28"/>
        </w:rPr>
        <w:t xml:space="preserve"> в срок </w:t>
      </w:r>
      <w:r w:rsidR="000E6734">
        <w:rPr>
          <w:szCs w:val="28"/>
        </w:rPr>
        <w:t xml:space="preserve">до </w:t>
      </w:r>
      <w:r w:rsidR="0083720B">
        <w:rPr>
          <w:szCs w:val="28"/>
        </w:rPr>
        <w:t xml:space="preserve">2 октября </w:t>
      </w:r>
      <w:r w:rsidR="00EA1B76" w:rsidRPr="00100529">
        <w:rPr>
          <w:szCs w:val="28"/>
        </w:rPr>
        <w:t>201</w:t>
      </w:r>
      <w:r w:rsidR="00100529" w:rsidRPr="00100529">
        <w:rPr>
          <w:szCs w:val="28"/>
        </w:rPr>
        <w:t>9</w:t>
      </w:r>
      <w:r w:rsidR="00EA1B76" w:rsidRPr="00100529">
        <w:rPr>
          <w:szCs w:val="28"/>
        </w:rPr>
        <w:t xml:space="preserve"> года</w:t>
      </w:r>
      <w:r>
        <w:rPr>
          <w:szCs w:val="28"/>
        </w:rPr>
        <w:t>.</w:t>
      </w:r>
    </w:p>
    <w:p w:rsidR="00EA1B76" w:rsidRPr="00CF0D7E" w:rsidRDefault="00100529" w:rsidP="00502069">
      <w:pPr>
        <w:pStyle w:val="a7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Настоящее распоряжение </w:t>
      </w:r>
      <w:r w:rsidR="00806FC0">
        <w:rPr>
          <w:szCs w:val="28"/>
        </w:rPr>
        <w:t>о</w:t>
      </w:r>
      <w:r w:rsidR="00EA1B76">
        <w:rPr>
          <w:szCs w:val="28"/>
        </w:rPr>
        <w:t>публиковать на официальном сайте администрации Курчалоевского муниципального района Чечен</w:t>
      </w:r>
      <w:r w:rsidR="00D20BF0">
        <w:rPr>
          <w:szCs w:val="28"/>
        </w:rPr>
        <w:t>ской Республики в информационно-</w:t>
      </w:r>
      <w:r w:rsidR="00EA1B76">
        <w:rPr>
          <w:szCs w:val="28"/>
        </w:rPr>
        <w:t xml:space="preserve">телекоммуникационной сети </w:t>
      </w:r>
      <w:r w:rsidR="00806FC0">
        <w:rPr>
          <w:szCs w:val="28"/>
        </w:rPr>
        <w:t>«</w:t>
      </w:r>
      <w:r w:rsidR="00D11982">
        <w:rPr>
          <w:szCs w:val="28"/>
        </w:rPr>
        <w:t>И</w:t>
      </w:r>
      <w:r w:rsidR="00EA1B76">
        <w:rPr>
          <w:szCs w:val="28"/>
        </w:rPr>
        <w:t>нтернет</w:t>
      </w:r>
      <w:r w:rsidR="00806FC0">
        <w:rPr>
          <w:szCs w:val="28"/>
        </w:rPr>
        <w:t>»</w:t>
      </w:r>
      <w:r>
        <w:rPr>
          <w:szCs w:val="28"/>
        </w:rPr>
        <w:t xml:space="preserve">, </w:t>
      </w:r>
      <w:r w:rsidR="00806FC0">
        <w:rPr>
          <w:szCs w:val="28"/>
        </w:rPr>
        <w:t xml:space="preserve">вместе с </w:t>
      </w:r>
      <w:r w:rsidR="00EA1B76">
        <w:rPr>
          <w:szCs w:val="28"/>
        </w:rPr>
        <w:t>сообщение</w:t>
      </w:r>
      <w:r w:rsidR="00806FC0">
        <w:rPr>
          <w:szCs w:val="28"/>
        </w:rPr>
        <w:t>м</w:t>
      </w:r>
      <w:r w:rsidR="00EA1B76">
        <w:rPr>
          <w:szCs w:val="28"/>
        </w:rPr>
        <w:t xml:space="preserve"> о проведении конкурса </w:t>
      </w:r>
      <w:r>
        <w:rPr>
          <w:szCs w:val="28"/>
        </w:rPr>
        <w:t xml:space="preserve">и </w:t>
      </w:r>
      <w:r w:rsidR="00EA1B76">
        <w:rPr>
          <w:szCs w:val="28"/>
        </w:rPr>
        <w:t>квалификационны</w:t>
      </w:r>
      <w:r w:rsidR="00806FC0">
        <w:rPr>
          <w:szCs w:val="28"/>
        </w:rPr>
        <w:t>ми</w:t>
      </w:r>
      <w:r w:rsidR="00EA1B76">
        <w:rPr>
          <w:szCs w:val="28"/>
        </w:rPr>
        <w:t xml:space="preserve"> </w:t>
      </w:r>
      <w:r w:rsidR="00D20BF0">
        <w:rPr>
          <w:szCs w:val="28"/>
        </w:rPr>
        <w:t>требованиями, предъявляемым к</w:t>
      </w:r>
      <w:r w:rsidR="00EA1B76">
        <w:rPr>
          <w:szCs w:val="28"/>
        </w:rPr>
        <w:t xml:space="preserve"> кандидатам</w:t>
      </w:r>
      <w:r w:rsidR="00D20BF0">
        <w:rPr>
          <w:szCs w:val="28"/>
        </w:rPr>
        <w:t xml:space="preserve"> для участия в конкурсе</w:t>
      </w:r>
      <w:r w:rsidR="00E54772">
        <w:rPr>
          <w:szCs w:val="28"/>
        </w:rPr>
        <w:t>.</w:t>
      </w:r>
    </w:p>
    <w:p w:rsidR="00EA1B76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Контроль за исполнение</w:t>
      </w:r>
      <w:r w:rsidR="000E6734">
        <w:rPr>
          <w:szCs w:val="28"/>
        </w:rPr>
        <w:t>м</w:t>
      </w:r>
      <w:r>
        <w:rPr>
          <w:szCs w:val="28"/>
        </w:rPr>
        <w:t xml:space="preserve"> настоящего распоряжения оставляю за собой.</w:t>
      </w:r>
      <w:bookmarkStart w:id="0" w:name="_GoBack"/>
      <w:bookmarkEnd w:id="0"/>
    </w:p>
    <w:p w:rsidR="00D20BF0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1C60E2">
        <w:rPr>
          <w:szCs w:val="28"/>
        </w:rPr>
        <w:t>Настоящее распоряжение вступает в силу со дня его подписания.</w:t>
      </w:r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84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 муниципального</w:t>
      </w:r>
    </w:p>
    <w:p w:rsidR="00197D0E" w:rsidRPr="007F11FB" w:rsidRDefault="009F5149" w:rsidP="007F11F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</w:t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Х.З. Кадыров</w:t>
      </w:r>
    </w:p>
    <w:sectPr w:rsidR="00197D0E" w:rsidRPr="007F11FB" w:rsidSect="001C0E5C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4E" w:rsidRDefault="0042084E" w:rsidP="00F65CEA">
      <w:pPr>
        <w:spacing w:after="0" w:line="240" w:lineRule="auto"/>
      </w:pPr>
      <w:r>
        <w:separator/>
      </w:r>
    </w:p>
  </w:endnote>
  <w:endnote w:type="continuationSeparator" w:id="0">
    <w:p w:rsidR="0042084E" w:rsidRDefault="0042084E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4E" w:rsidRDefault="0042084E" w:rsidP="00F65CEA">
      <w:pPr>
        <w:spacing w:after="0" w:line="240" w:lineRule="auto"/>
      </w:pPr>
      <w:r>
        <w:separator/>
      </w:r>
    </w:p>
  </w:footnote>
  <w:footnote w:type="continuationSeparator" w:id="0">
    <w:p w:rsidR="0042084E" w:rsidRDefault="0042084E" w:rsidP="00F6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342"/>
    <w:multiLevelType w:val="hybridMultilevel"/>
    <w:tmpl w:val="2396B32A"/>
    <w:lvl w:ilvl="0" w:tplc="6CA68768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103CE6"/>
    <w:multiLevelType w:val="hybridMultilevel"/>
    <w:tmpl w:val="F08A602A"/>
    <w:lvl w:ilvl="0" w:tplc="67EAF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F1C"/>
    <w:multiLevelType w:val="hybridMultilevel"/>
    <w:tmpl w:val="7ADCCF78"/>
    <w:lvl w:ilvl="0" w:tplc="DC1A9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7DB6"/>
    <w:multiLevelType w:val="hybridMultilevel"/>
    <w:tmpl w:val="307683EA"/>
    <w:lvl w:ilvl="0" w:tplc="2EB4359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2"/>
    <w:rsid w:val="000105F8"/>
    <w:rsid w:val="000453AB"/>
    <w:rsid w:val="000574B7"/>
    <w:rsid w:val="0008537B"/>
    <w:rsid w:val="000B70F2"/>
    <w:rsid w:val="000C3753"/>
    <w:rsid w:val="000E6734"/>
    <w:rsid w:val="00100529"/>
    <w:rsid w:val="0011382D"/>
    <w:rsid w:val="00167090"/>
    <w:rsid w:val="00196DAD"/>
    <w:rsid w:val="00197D0E"/>
    <w:rsid w:val="001B40DC"/>
    <w:rsid w:val="001C0E5C"/>
    <w:rsid w:val="001C60E2"/>
    <w:rsid w:val="001D5951"/>
    <w:rsid w:val="002043EE"/>
    <w:rsid w:val="00210284"/>
    <w:rsid w:val="0029783D"/>
    <w:rsid w:val="002D476E"/>
    <w:rsid w:val="003210DF"/>
    <w:rsid w:val="00341656"/>
    <w:rsid w:val="00344466"/>
    <w:rsid w:val="003677CD"/>
    <w:rsid w:val="003704D7"/>
    <w:rsid w:val="0037462D"/>
    <w:rsid w:val="003853BF"/>
    <w:rsid w:val="003E09CB"/>
    <w:rsid w:val="003F3B31"/>
    <w:rsid w:val="00402A0C"/>
    <w:rsid w:val="00403346"/>
    <w:rsid w:val="004043D8"/>
    <w:rsid w:val="0042084E"/>
    <w:rsid w:val="004309D3"/>
    <w:rsid w:val="00473C68"/>
    <w:rsid w:val="004A231A"/>
    <w:rsid w:val="004A38B2"/>
    <w:rsid w:val="004C75F0"/>
    <w:rsid w:val="004F76D4"/>
    <w:rsid w:val="00502069"/>
    <w:rsid w:val="0052063C"/>
    <w:rsid w:val="005803A2"/>
    <w:rsid w:val="0058142F"/>
    <w:rsid w:val="005C0D3B"/>
    <w:rsid w:val="005C5205"/>
    <w:rsid w:val="005D2F53"/>
    <w:rsid w:val="00605E72"/>
    <w:rsid w:val="006366E6"/>
    <w:rsid w:val="00673E94"/>
    <w:rsid w:val="006922A9"/>
    <w:rsid w:val="006D0595"/>
    <w:rsid w:val="006E382E"/>
    <w:rsid w:val="00701D6F"/>
    <w:rsid w:val="00747201"/>
    <w:rsid w:val="007F11FB"/>
    <w:rsid w:val="007F1668"/>
    <w:rsid w:val="00801A46"/>
    <w:rsid w:val="008023E8"/>
    <w:rsid w:val="00806FC0"/>
    <w:rsid w:val="008164B7"/>
    <w:rsid w:val="0083720B"/>
    <w:rsid w:val="00856527"/>
    <w:rsid w:val="0086192C"/>
    <w:rsid w:val="008C134E"/>
    <w:rsid w:val="008C1BAC"/>
    <w:rsid w:val="008F011C"/>
    <w:rsid w:val="00973261"/>
    <w:rsid w:val="009A0179"/>
    <w:rsid w:val="009F5149"/>
    <w:rsid w:val="00A0702C"/>
    <w:rsid w:val="00A1203E"/>
    <w:rsid w:val="00A15D86"/>
    <w:rsid w:val="00A61CF1"/>
    <w:rsid w:val="00AA5D0C"/>
    <w:rsid w:val="00AB65D0"/>
    <w:rsid w:val="00AE28CA"/>
    <w:rsid w:val="00B1268E"/>
    <w:rsid w:val="00B56837"/>
    <w:rsid w:val="00B7258E"/>
    <w:rsid w:val="00BD498B"/>
    <w:rsid w:val="00BD6D38"/>
    <w:rsid w:val="00BF33F1"/>
    <w:rsid w:val="00C326C3"/>
    <w:rsid w:val="00C40BFA"/>
    <w:rsid w:val="00C659AF"/>
    <w:rsid w:val="00C873A5"/>
    <w:rsid w:val="00CB2265"/>
    <w:rsid w:val="00CD3482"/>
    <w:rsid w:val="00CD6BB2"/>
    <w:rsid w:val="00CF00A2"/>
    <w:rsid w:val="00D02179"/>
    <w:rsid w:val="00D11982"/>
    <w:rsid w:val="00D20BF0"/>
    <w:rsid w:val="00D30EF2"/>
    <w:rsid w:val="00D926F3"/>
    <w:rsid w:val="00DA3E64"/>
    <w:rsid w:val="00E21945"/>
    <w:rsid w:val="00E54772"/>
    <w:rsid w:val="00EA1B76"/>
    <w:rsid w:val="00EF5AD3"/>
    <w:rsid w:val="00F02D7F"/>
    <w:rsid w:val="00F14F1B"/>
    <w:rsid w:val="00F15C23"/>
    <w:rsid w:val="00F534DD"/>
    <w:rsid w:val="00F61F88"/>
    <w:rsid w:val="00F65CEA"/>
    <w:rsid w:val="00F86F07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91DB0-FDA4-40AB-BBCF-5742D2F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6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CEA"/>
  </w:style>
  <w:style w:type="paragraph" w:styleId="a7">
    <w:name w:val="List Paragraph"/>
    <w:basedOn w:val="a"/>
    <w:uiPriority w:val="34"/>
    <w:qFormat/>
    <w:rsid w:val="00C4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476F-5764-446B-BD39-34F5912B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Пользователь Windows</cp:lastModifiedBy>
  <cp:revision>4</cp:revision>
  <cp:lastPrinted>2019-09-11T14:44:00Z</cp:lastPrinted>
  <dcterms:created xsi:type="dcterms:W3CDTF">2019-07-05T13:41:00Z</dcterms:created>
  <dcterms:modified xsi:type="dcterms:W3CDTF">2019-09-11T14:46:00Z</dcterms:modified>
</cp:coreProperties>
</file>